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3EADA" w14:textId="3A7D21F7" w:rsidR="00CA28BC" w:rsidRPr="00642977" w:rsidRDefault="00642977" w:rsidP="00642977">
      <w:pPr>
        <w:pStyle w:val="NoSpacing"/>
        <w:rPr>
          <w:b/>
        </w:rPr>
      </w:pPr>
      <w:r w:rsidRPr="00642977">
        <w:rPr>
          <w:b/>
        </w:rPr>
        <w:t>Name:</w:t>
      </w:r>
    </w:p>
    <w:p w14:paraId="09E0586B" w14:textId="77777777" w:rsidR="00642977" w:rsidRPr="00642977" w:rsidRDefault="00642977" w:rsidP="00642977">
      <w:pPr>
        <w:pStyle w:val="NoSpacing"/>
        <w:rPr>
          <w:b/>
        </w:rPr>
      </w:pPr>
    </w:p>
    <w:p w14:paraId="2B782055" w14:textId="1DCD8CBD" w:rsidR="00642977" w:rsidRPr="00642977" w:rsidRDefault="00642977" w:rsidP="00642977">
      <w:pPr>
        <w:pStyle w:val="NoSpacing"/>
        <w:rPr>
          <w:b/>
        </w:rPr>
      </w:pPr>
      <w:r w:rsidRPr="00642977">
        <w:rPr>
          <w:b/>
        </w:rPr>
        <w:t>Block:</w:t>
      </w:r>
      <w:r w:rsidRPr="00642977">
        <w:rPr>
          <w:b/>
        </w:rPr>
        <w:tab/>
      </w:r>
      <w:r w:rsidRPr="00642977">
        <w:rPr>
          <w:b/>
        </w:rPr>
        <w:tab/>
      </w:r>
      <w:r w:rsidRPr="00642977">
        <w:rPr>
          <w:b/>
        </w:rPr>
        <w:tab/>
      </w:r>
      <w:r w:rsidRPr="00642977">
        <w:rPr>
          <w:b/>
        </w:rPr>
        <w:tab/>
      </w:r>
      <w:r w:rsidRPr="00642977">
        <w:rPr>
          <w:b/>
        </w:rPr>
        <w:tab/>
      </w:r>
      <w:r w:rsidRPr="00642977">
        <w:rPr>
          <w:b/>
        </w:rPr>
        <w:tab/>
      </w:r>
      <w:r w:rsidRPr="00642977">
        <w:rPr>
          <w:b/>
        </w:rPr>
        <w:tab/>
      </w:r>
      <w:r w:rsidRPr="00642977">
        <w:rPr>
          <w:b/>
        </w:rPr>
        <w:tab/>
      </w:r>
      <w:r w:rsidRPr="00642977">
        <w:rPr>
          <w:b/>
        </w:rPr>
        <w:tab/>
      </w:r>
      <w:r w:rsidRPr="00642977">
        <w:rPr>
          <w:b/>
        </w:rPr>
        <w:tab/>
        <w:t>Mansa Musa Transcript</w:t>
      </w:r>
    </w:p>
    <w:p w14:paraId="7EACB52B" w14:textId="77777777" w:rsidR="00642977" w:rsidRPr="00642977" w:rsidRDefault="00642977" w:rsidP="00642977">
      <w:pPr>
        <w:pStyle w:val="NoSpacing"/>
        <w:rPr>
          <w:b/>
        </w:rPr>
      </w:pPr>
    </w:p>
    <w:p w14:paraId="4CA1C7A1" w14:textId="0888F9B5" w:rsidR="00642977" w:rsidRPr="00642977" w:rsidRDefault="00642977" w:rsidP="00642977">
      <w:pPr>
        <w:pStyle w:val="NoSpacing"/>
        <w:rPr>
          <w:b/>
        </w:rPr>
      </w:pPr>
      <w:r w:rsidRPr="00642977">
        <w:rPr>
          <w:b/>
        </w:rPr>
        <w:t>Teacher:</w:t>
      </w:r>
    </w:p>
    <w:p w14:paraId="42AF2A95" w14:textId="77777777" w:rsidR="00642977" w:rsidRDefault="00642977" w:rsidP="00B90CC4">
      <w:pPr>
        <w:pStyle w:val="NoSpacing"/>
      </w:pPr>
    </w:p>
    <w:p w14:paraId="17F5B464" w14:textId="07926164" w:rsidR="00B90CC4" w:rsidRDefault="005D58DF" w:rsidP="0098553E">
      <w:pPr>
        <w:pStyle w:val="NoSpacing"/>
      </w:pPr>
      <w:r>
        <w:rPr>
          <w:noProof/>
        </w:rPr>
        <mc:AlternateContent>
          <mc:Choice Requires="wps">
            <w:drawing>
              <wp:anchor distT="0" distB="0" distL="114300" distR="114300" simplePos="0" relativeHeight="251650560" behindDoc="0" locked="0" layoutInCell="1" allowOverlap="1" wp14:anchorId="5613EB08" wp14:editId="5F1697EE">
                <wp:simplePos x="0" y="0"/>
                <wp:positionH relativeFrom="column">
                  <wp:posOffset>-118718</wp:posOffset>
                </wp:positionH>
                <wp:positionV relativeFrom="paragraph">
                  <wp:posOffset>202234</wp:posOffset>
                </wp:positionV>
                <wp:extent cx="23854" cy="2210463"/>
                <wp:effectExtent l="0" t="0" r="33655" b="37465"/>
                <wp:wrapNone/>
                <wp:docPr id="1" name="Straight Connector 1"/>
                <wp:cNvGraphicFramePr/>
                <a:graphic xmlns:a="http://schemas.openxmlformats.org/drawingml/2006/main">
                  <a:graphicData uri="http://schemas.microsoft.com/office/word/2010/wordprocessingShape">
                    <wps:wsp>
                      <wps:cNvCnPr/>
                      <wps:spPr>
                        <a:xfrm>
                          <a:off x="0" y="0"/>
                          <a:ext cx="23854" cy="2210463"/>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C36F9" id="Straight Connector 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5.9pt" to="-7.45pt,1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" strokecolor="black [3213]" strokeweight="2pt"/>
            </w:pict>
          </mc:Fallback>
        </mc:AlternateContent>
      </w:r>
      <w:r w:rsidR="0098553E">
        <w:rPr>
          <w:noProof/>
        </w:rPr>
        <mc:AlternateContent>
          <mc:Choice Requires="wps">
            <w:drawing>
              <wp:anchor distT="0" distB="0" distL="114300" distR="114300" simplePos="0" relativeHeight="251653632" behindDoc="0" locked="0" layoutInCell="1" allowOverlap="1" wp14:anchorId="5613EB06" wp14:editId="1B24E068">
                <wp:simplePos x="0" y="0"/>
                <wp:positionH relativeFrom="column">
                  <wp:posOffset>-500131</wp:posOffset>
                </wp:positionH>
                <wp:positionV relativeFrom="paragraph">
                  <wp:posOffset>1020776</wp:posOffset>
                </wp:positionV>
                <wp:extent cx="463660" cy="3714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60" cy="371475"/>
                        </a:xfrm>
                        <a:prstGeom prst="rect">
                          <a:avLst/>
                        </a:prstGeom>
                        <a:noFill/>
                        <a:ln w="9525">
                          <a:noFill/>
                          <a:miter lim="800000"/>
                          <a:headEnd/>
                          <a:tailEnd/>
                        </a:ln>
                      </wps:spPr>
                      <wps:txbx>
                        <w:txbxContent>
                          <w:p w14:paraId="5613EB28" w14:textId="2BC23827" w:rsidR="00F964AF" w:rsidRPr="00BC304C" w:rsidRDefault="00E8660F" w:rsidP="00834861">
                            <w:pPr>
                              <w:rPr>
                                <w:sz w:val="40"/>
                                <w:szCs w:val="40"/>
                              </w:rPr>
                            </w:pPr>
                            <w:r>
                              <w:rPr>
                                <w:sz w:val="40"/>
                                <w:szCs w:val="40"/>
                              </w:rPr>
                              <w:t>1</w:t>
                            </w:r>
                            <w:r w:rsidR="003B1D01">
                              <w:rPr>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13EB06" id="_x0000_t202" coordsize="21600,21600" o:spt="202" path="m,l,21600r21600,l21600,xe">
                <v:stroke joinstyle="miter"/>
                <v:path gradientshapeok="t" o:connecttype="rect"/>
              </v:shapetype>
              <v:shape id="Text Box 2" o:spid="_x0000_s1026" type="#_x0000_t202" style="position:absolute;margin-left:-39.4pt;margin-top:80.4pt;width:36.5pt;height: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" filled="f" stroked="f">
                <v:textbox>
                  <w:txbxContent>
                    <w:p w14:paraId="5613EB28" w14:textId="2BC23827" w:rsidR="00F964AF" w:rsidRPr="00BC304C" w:rsidRDefault="00E8660F" w:rsidP="00834861">
                      <w:pPr>
                        <w:rPr>
                          <w:sz w:val="40"/>
                          <w:szCs w:val="40"/>
                        </w:rPr>
                      </w:pPr>
                      <w:r>
                        <w:rPr>
                          <w:sz w:val="40"/>
                          <w:szCs w:val="40"/>
                        </w:rPr>
                        <w:t>1</w:t>
                      </w:r>
                      <w:r w:rsidR="003B1D01">
                        <w:rPr>
                          <w:sz w:val="40"/>
                          <w:szCs w:val="40"/>
                        </w:rPr>
                        <w:t>*</w:t>
                      </w:r>
                    </w:p>
                  </w:txbxContent>
                </v:textbox>
              </v:shape>
            </w:pict>
          </mc:Fallback>
        </mc:AlternateContent>
      </w:r>
      <w:r w:rsidR="00CA28BC">
        <w:br/>
        <w:t>First, let’s turn to written records. Oh,</w:t>
      </w:r>
      <w:r w:rsidR="00EC7EF5">
        <w:t xml:space="preserve"> right. We don’t have very many, a</w:t>
      </w:r>
      <w:r w:rsidR="00CA28BC">
        <w:t>t least not written by Sub-Saharan Africans. Much of African</w:t>
      </w:r>
      <w:r w:rsidR="004A2FDF">
        <w:t xml:space="preserve"> history was </w:t>
      </w:r>
      <w:r w:rsidR="00EC7EF5">
        <w:t>kept safe</w:t>
      </w:r>
      <w:r w:rsidR="004A2FDF">
        <w:t xml:space="preserve"> by telling stories </w:t>
      </w:r>
      <w:r w:rsidR="00CA28BC">
        <w:t xml:space="preserve">rather than </w:t>
      </w:r>
      <w:r w:rsidR="004A2FDF">
        <w:t>writing things down</w:t>
      </w:r>
      <w:r w:rsidR="00E8660F">
        <w:t>.</w:t>
      </w:r>
      <w:r w:rsidR="00CA28BC">
        <w:br/>
      </w:r>
      <w:r w:rsidR="00CA28BC">
        <w:br/>
        <w:t xml:space="preserve">These days, we tend to think of writing as the most accurate and reliable form of </w:t>
      </w:r>
      <w:r w:rsidR="004A2FDF">
        <w:t>keeping records</w:t>
      </w:r>
      <w:r w:rsidR="00CA28BC">
        <w:t xml:space="preserve">. And we’ve already said that writing is one of </w:t>
      </w:r>
      <w:r w:rsidR="0098553E">
        <w:t>the things that makes a country modern</w:t>
      </w:r>
      <w:r w:rsidR="00CA28BC">
        <w:t xml:space="preserve">, </w:t>
      </w:r>
      <w:r w:rsidR="004A2FDF">
        <w:t>this suggests</w:t>
      </w:r>
      <w:r w:rsidR="00CA28BC">
        <w:t xml:space="preserve"> that people who don’t use writing aren’t </w:t>
      </w:r>
      <w:r w:rsidR="004A2FDF">
        <w:t>normal</w:t>
      </w:r>
      <w:r w:rsidR="00F964AF">
        <w:t xml:space="preserve">. That idea is simply crazy. </w:t>
      </w:r>
      <w:r w:rsidR="00CA28BC">
        <w:t xml:space="preserve"> But:</w:t>
      </w:r>
      <w:r w:rsidR="00CA28BC">
        <w:br/>
      </w:r>
      <w:r w:rsidR="00CA28BC">
        <w:br/>
        <w:t xml:space="preserve">1. If you need any evidence that it’s possible to </w:t>
      </w:r>
      <w:r w:rsidR="0098553E">
        <w:t>make</w:t>
      </w:r>
      <w:r w:rsidR="00CA28BC">
        <w:t xml:space="preserve"> amazing </w:t>
      </w:r>
      <w:r w:rsidR="004A2FDF">
        <w:t>stories</w:t>
      </w:r>
      <w:r w:rsidR="0098553E">
        <w:t xml:space="preserve"> without</w:t>
      </w:r>
      <w:r w:rsidR="00CA28BC">
        <w:t xml:space="preserve"> writing, let me direct your attention to</w:t>
      </w:r>
      <w:r w:rsidR="0098553E">
        <w:t xml:space="preserve"> two famous books you will read in high school called</w:t>
      </w:r>
      <w:r w:rsidR="00CA28BC">
        <w:t xml:space="preserve"> the Iliad and the Odyssey</w:t>
      </w:r>
      <w:r w:rsidR="00F964AF">
        <w:t xml:space="preserve"> (two really old but important book)</w:t>
      </w:r>
      <w:r w:rsidR="00CA28BC">
        <w:t xml:space="preserve">, which were </w:t>
      </w:r>
      <w:r w:rsidR="004A2FDF">
        <w:t>written</w:t>
      </w:r>
      <w:r w:rsidR="00CA28BC">
        <w:t xml:space="preserve"> and memorized by poets for </w:t>
      </w:r>
      <w:r w:rsidR="004A2FDF">
        <w:t>hundreds of years</w:t>
      </w:r>
      <w:r w:rsidR="00CA28BC">
        <w:t xml:space="preserve"> before anyone ever wrote them down. </w:t>
      </w:r>
    </w:p>
    <w:p w14:paraId="3145A859" w14:textId="77777777" w:rsidR="0098553E" w:rsidRDefault="0098553E" w:rsidP="0098553E">
      <w:pPr>
        <w:pStyle w:val="NoSpacing"/>
      </w:pPr>
    </w:p>
    <w:p w14:paraId="3392D449" w14:textId="082E99E9" w:rsidR="00B90CC4" w:rsidRDefault="0098553E">
      <w:r>
        <w:rPr>
          <w:noProof/>
        </w:rPr>
        <mc:AlternateContent>
          <mc:Choice Requires="wps">
            <w:drawing>
              <wp:anchor distT="0" distB="0" distL="114300" distR="114300" simplePos="0" relativeHeight="251659776" behindDoc="0" locked="0" layoutInCell="1" allowOverlap="1" wp14:anchorId="5613EB0A" wp14:editId="0F634C31">
                <wp:simplePos x="0" y="0"/>
                <wp:positionH relativeFrom="column">
                  <wp:posOffset>-398145</wp:posOffset>
                </wp:positionH>
                <wp:positionV relativeFrom="paragraph">
                  <wp:posOffset>894880</wp:posOffset>
                </wp:positionV>
                <wp:extent cx="400050" cy="3714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noFill/>
                        <a:ln w="9525">
                          <a:noFill/>
                          <a:miter lim="800000"/>
                          <a:headEnd/>
                          <a:tailEnd/>
                        </a:ln>
                      </wps:spPr>
                      <wps:txbx>
                        <w:txbxContent>
                          <w:p w14:paraId="5613EB29" w14:textId="275DECA4" w:rsidR="00F964AF" w:rsidRPr="00BC304C" w:rsidRDefault="00E8660F" w:rsidP="0094228A">
                            <w:pPr>
                              <w:rPr>
                                <w:sz w:val="40"/>
                                <w:szCs w:val="40"/>
                              </w:rPr>
                            </w:pPr>
                            <w:r>
                              <w:rPr>
                                <w:sz w:val="40"/>
                                <w:szCs w:val="4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3EB0A" id="_x0000_s1027" type="#_x0000_t202" style="position:absolute;margin-left:-31.35pt;margin-top:70.45pt;width:31.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" filled="f" stroked="f">
                <v:textbox>
                  <w:txbxContent>
                    <w:p w14:paraId="5613EB29" w14:textId="275DECA4" w:rsidR="00F964AF" w:rsidRPr="00BC304C" w:rsidRDefault="00E8660F" w:rsidP="0094228A">
                      <w:pPr>
                        <w:rPr>
                          <w:sz w:val="40"/>
                          <w:szCs w:val="40"/>
                        </w:rPr>
                      </w:pPr>
                      <w:r>
                        <w:rPr>
                          <w:sz w:val="40"/>
                          <w:szCs w:val="40"/>
                        </w:rPr>
                        <w:t>2</w:t>
                      </w:r>
                    </w:p>
                  </w:txbxContent>
                </v:textbox>
              </v:shape>
            </w:pict>
          </mc:Fallback>
        </mc:AlternateContent>
      </w:r>
      <w:r w:rsidR="003B1D01">
        <w:rPr>
          <w:noProof/>
        </w:rPr>
        <mc:AlternateContent>
          <mc:Choice Requires="wps">
            <w:drawing>
              <wp:anchor distT="0" distB="0" distL="114300" distR="114300" simplePos="0" relativeHeight="251662848" behindDoc="0" locked="0" layoutInCell="1" allowOverlap="1" wp14:anchorId="1CA3BC07" wp14:editId="42B25ABE">
                <wp:simplePos x="0" y="0"/>
                <wp:positionH relativeFrom="column">
                  <wp:posOffset>-500932</wp:posOffset>
                </wp:positionH>
                <wp:positionV relativeFrom="paragraph">
                  <wp:posOffset>3136127</wp:posOffset>
                </wp:positionV>
                <wp:extent cx="447758" cy="3714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58" cy="371475"/>
                        </a:xfrm>
                        <a:prstGeom prst="rect">
                          <a:avLst/>
                        </a:prstGeom>
                        <a:noFill/>
                        <a:ln w="9525">
                          <a:noFill/>
                          <a:miter lim="800000"/>
                          <a:headEnd/>
                          <a:tailEnd/>
                        </a:ln>
                      </wps:spPr>
                      <wps:txbx>
                        <w:txbxContent>
                          <w:p w14:paraId="184AB999" w14:textId="717BCCA5" w:rsidR="00B90CC4" w:rsidRPr="00BC304C" w:rsidRDefault="00E8660F" w:rsidP="00B90CC4">
                            <w:pPr>
                              <w:rPr>
                                <w:sz w:val="40"/>
                                <w:szCs w:val="40"/>
                              </w:rPr>
                            </w:pPr>
                            <w:r>
                              <w:rPr>
                                <w:sz w:val="40"/>
                                <w:szCs w:val="40"/>
                              </w:rPr>
                              <w:t>3</w:t>
                            </w:r>
                            <w:r w:rsidR="003B1D01">
                              <w:rPr>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3BC07" id="_x0000_s1028" type="#_x0000_t202" style="position:absolute;margin-left:-39.45pt;margin-top:246.95pt;width:35.25pt;height:2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" filled="f" stroked="f">
                <v:textbox>
                  <w:txbxContent>
                    <w:p w14:paraId="184AB999" w14:textId="717BCCA5" w:rsidR="00B90CC4" w:rsidRPr="00BC304C" w:rsidRDefault="00E8660F" w:rsidP="00B90CC4">
                      <w:pPr>
                        <w:rPr>
                          <w:sz w:val="40"/>
                          <w:szCs w:val="40"/>
                        </w:rPr>
                      </w:pPr>
                      <w:r>
                        <w:rPr>
                          <w:sz w:val="40"/>
                          <w:szCs w:val="40"/>
                        </w:rPr>
                        <w:t>3</w:t>
                      </w:r>
                      <w:r w:rsidR="003B1D01">
                        <w:rPr>
                          <w:sz w:val="40"/>
                          <w:szCs w:val="40"/>
                        </w:rPr>
                        <w:t>*</w:t>
                      </w:r>
                    </w:p>
                  </w:txbxContent>
                </v:textbox>
              </v:shape>
            </w:pict>
          </mc:Fallback>
        </mc:AlternateContent>
      </w:r>
      <w:r w:rsidR="00B90CC4">
        <w:rPr>
          <w:noProof/>
        </w:rPr>
        <mc:AlternateContent>
          <mc:Choice Requires="wps">
            <w:drawing>
              <wp:anchor distT="0" distB="0" distL="114300" distR="114300" simplePos="0" relativeHeight="251658752" behindDoc="0" locked="0" layoutInCell="1" allowOverlap="1" wp14:anchorId="5613EB18" wp14:editId="3B54616A">
                <wp:simplePos x="0" y="0"/>
                <wp:positionH relativeFrom="column">
                  <wp:posOffset>-114300</wp:posOffset>
                </wp:positionH>
                <wp:positionV relativeFrom="paragraph">
                  <wp:posOffset>2568575</wp:posOffset>
                </wp:positionV>
                <wp:extent cx="0" cy="1857375"/>
                <wp:effectExtent l="0" t="0" r="25400" b="22225"/>
                <wp:wrapNone/>
                <wp:docPr id="3" name="Straight Connector 3"/>
                <wp:cNvGraphicFramePr/>
                <a:graphic xmlns:a="http://schemas.openxmlformats.org/drawingml/2006/main">
                  <a:graphicData uri="http://schemas.microsoft.com/office/word/2010/wordprocessingShape">
                    <wps:wsp>
                      <wps:cNvCnPr/>
                      <wps:spPr>
                        <a:xfrm>
                          <a:off x="0" y="0"/>
                          <a:ext cx="0" cy="18573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8AE8F"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02.25pt" to="-9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" strokecolor="black [3213]" strokeweight="2pt"/>
            </w:pict>
          </mc:Fallback>
        </mc:AlternateContent>
      </w:r>
      <w:r w:rsidR="00CF13A4">
        <w:t>2</w:t>
      </w:r>
      <w:r w:rsidR="00CA28BC">
        <w:t xml:space="preserve">. You think </w:t>
      </w:r>
      <w:r w:rsidR="004A2FDF">
        <w:t>that talking and not writing anything down is backwards</w:t>
      </w:r>
      <w:r>
        <w:t xml:space="preserve"> and not modern</w:t>
      </w:r>
      <w:r w:rsidR="004A2FDF">
        <w:t xml:space="preserve"> but here you are</w:t>
      </w:r>
      <w:r w:rsidR="00F964AF">
        <w:t>,</w:t>
      </w:r>
      <w:r w:rsidR="004A2FDF">
        <w:t xml:space="preserve"> listening to me!</w:t>
      </w:r>
      <w:r w:rsidR="00CA28BC">
        <w:t xml:space="preserve"> </w:t>
      </w:r>
      <w:r w:rsidR="00CA28BC">
        <w:br/>
      </w:r>
      <w:r w:rsidR="00CA28BC">
        <w:br/>
        <w:t xml:space="preserve">But we do have a lot of interesting records for some African </w:t>
      </w:r>
      <w:r w:rsidR="00CF13A4">
        <w:t>kingdoms</w:t>
      </w:r>
      <w:r w:rsidR="00CA28BC">
        <w:t xml:space="preserve">, including the legendary </w:t>
      </w:r>
      <w:r w:rsidR="00834861">
        <w:t>story</w:t>
      </w:r>
      <w:r w:rsidR="00CA28BC">
        <w:t xml:space="preserve"> of Mansa Musa. By legendary I mean some of it probably isn’t true, but it sure is important. Let’s go to the Thought Bubble.</w:t>
      </w:r>
      <w:r w:rsidR="00CA28BC">
        <w:br/>
      </w:r>
      <w:r w:rsidR="00CA28BC">
        <w:br/>
        <w:t xml:space="preserve">So there was this king Mansa Musa, who ruled the </w:t>
      </w:r>
      <w:r w:rsidR="00F964AF">
        <w:t>West African Empire</w:t>
      </w:r>
      <w:r w:rsidR="00CA28BC">
        <w:t xml:space="preserve"> of Mali, and in 1324-ish he left his home and made the hajj, </w:t>
      </w:r>
      <w:r w:rsidR="00F964AF">
        <w:t>a</w:t>
      </w:r>
      <w:r w:rsidR="00CA28BC">
        <w:t xml:space="preserve"> </w:t>
      </w:r>
      <w:r w:rsidR="00834861">
        <w:t>trip</w:t>
      </w:r>
      <w:r w:rsidR="00CA28BC">
        <w:t xml:space="preserve"> to</w:t>
      </w:r>
      <w:r w:rsidR="00834861">
        <w:t xml:space="preserve"> the city of</w:t>
      </w:r>
      <w:r w:rsidR="00CA28BC">
        <w:t xml:space="preserve"> Mecca</w:t>
      </w:r>
      <w:r>
        <w:t xml:space="preserve"> that all Muslim should make</w:t>
      </w:r>
      <w:r w:rsidR="00CA28BC">
        <w:t>.</w:t>
      </w:r>
      <w:r w:rsidR="00CA28BC">
        <w:br/>
      </w:r>
      <w:r w:rsidR="00CA28BC">
        <w:br/>
      </w:r>
      <w:r>
        <w:t xml:space="preserve">He brought with him a group of over 1000 people, </w:t>
      </w:r>
      <w:r w:rsidR="00CA28BC">
        <w:t xml:space="preserve">some </w:t>
      </w:r>
      <w:r>
        <w:t>say 60,000,</w:t>
      </w:r>
      <w:r w:rsidR="00CA28BC">
        <w:t xml:space="preserve"> and, most importantly, 100 camel loads of gold. I wish it had been donkeys so I could say he had 100 ass</w:t>
      </w:r>
      <w:r w:rsidR="002E4672">
        <w:t xml:space="preserve"> </w:t>
      </w:r>
      <w:r w:rsidR="00CA28BC">
        <w:t>loads of gold, but no. Camels</w:t>
      </w:r>
      <w:r w:rsidR="00834861">
        <w:t>….</w:t>
      </w:r>
      <w:r w:rsidR="00CA28BC">
        <w:br/>
      </w:r>
      <w:r w:rsidR="00CA28BC">
        <w:br/>
        <w:t xml:space="preserve">Right, so along the way </w:t>
      </w:r>
      <w:r w:rsidR="00B90CC4">
        <w:t>to Mecca</w:t>
      </w:r>
      <w:r>
        <w:t>,</w:t>
      </w:r>
      <w:r w:rsidR="00B90CC4">
        <w:t xml:space="preserve"> </w:t>
      </w:r>
      <w:r w:rsidR="00CA28BC">
        <w:t xml:space="preserve">Mansa Musa spent freely and gave away lots of </w:t>
      </w:r>
      <w:r w:rsidR="00CF13A4">
        <w:t>gold</w:t>
      </w:r>
      <w:r w:rsidR="00CA28BC">
        <w:t xml:space="preserve">. Most famously, when he reached </w:t>
      </w:r>
      <w:r w:rsidR="00CF13A4">
        <w:t xml:space="preserve">the city of </w:t>
      </w:r>
      <w:r w:rsidR="00CA28BC">
        <w:t xml:space="preserve">Alexandria, at the time one of the most </w:t>
      </w:r>
      <w:r>
        <w:t>important</w:t>
      </w:r>
      <w:r w:rsidR="00CA28BC">
        <w:t xml:space="preserve"> cities in the world, he spent so much gold that he </w:t>
      </w:r>
      <w:r w:rsidR="00EC7EF5">
        <w:t>caused people to lose their jobs because the value of money went down dramatically</w:t>
      </w:r>
      <w:r w:rsidR="00CA28BC">
        <w:t>.</w:t>
      </w:r>
      <w:r>
        <w:t xml:space="preserve"> (He basically made gold worthless in Alexandria.)</w:t>
      </w:r>
      <w:r w:rsidR="00CA28BC">
        <w:br/>
      </w:r>
      <w:r w:rsidR="00CA28BC">
        <w:br/>
        <w:t>He built houses in</w:t>
      </w:r>
      <w:r w:rsidR="00CF13A4">
        <w:t xml:space="preserve"> Cairo and in Mecca</w:t>
      </w:r>
      <w:r w:rsidR="00CA28BC">
        <w:t xml:space="preserve"> and as he traveled through the world, a lot of people saw and returned to </w:t>
      </w:r>
      <w:r w:rsidR="00CF13A4">
        <w:t>Europe</w:t>
      </w:r>
      <w:r w:rsidR="00CA28BC">
        <w:t xml:space="preserve"> with </w:t>
      </w:r>
      <w:r>
        <w:t>rumors</w:t>
      </w:r>
      <w:r w:rsidR="00CA28BC">
        <w:t xml:space="preserve"> of Mansa Musa’s ridiculous </w:t>
      </w:r>
      <w:r w:rsidR="00834861">
        <w:t xml:space="preserve">wealth, which helped spread the </w:t>
      </w:r>
      <w:r>
        <w:t>story</w:t>
      </w:r>
      <w:r w:rsidR="00CF13A4">
        <w:t xml:space="preserve"> (stories)</w:t>
      </w:r>
      <w:r w:rsidR="00834861">
        <w:t xml:space="preserve"> </w:t>
      </w:r>
      <w:r w:rsidR="00CA28BC">
        <w:t>in the minds of Europeans that</w:t>
      </w:r>
      <w:r w:rsidR="00CF13A4">
        <w:t xml:space="preserve"> West Africa was a land of gold</w:t>
      </w:r>
      <w:r w:rsidR="00CA28BC">
        <w:t xml:space="preserve">. The kind of place you’d like to visit. And maybe, you know, in five </w:t>
      </w:r>
      <w:r w:rsidR="00CF13A4">
        <w:t>hundred years</w:t>
      </w:r>
      <w:r w:rsidR="00CA28BC">
        <w:t xml:space="preserve"> or so, begin to </w:t>
      </w:r>
      <w:r w:rsidR="00CF13A4">
        <w:t>steal from</w:t>
      </w:r>
      <w:r w:rsidR="00CA28BC">
        <w:t xml:space="preserve">. </w:t>
      </w:r>
      <w:r w:rsidR="00CA28BC">
        <w:br/>
      </w:r>
      <w:r w:rsidR="00CA28BC">
        <w:br/>
      </w:r>
      <w:r>
        <w:rPr>
          <w:noProof/>
        </w:rPr>
        <mc:AlternateContent>
          <mc:Choice Requires="wps">
            <w:drawing>
              <wp:anchor distT="0" distB="0" distL="114300" distR="114300" simplePos="0" relativeHeight="251652608" behindDoc="0" locked="0" layoutInCell="1" allowOverlap="1" wp14:anchorId="5613EB0E" wp14:editId="43976B0A">
                <wp:simplePos x="0" y="0"/>
                <wp:positionH relativeFrom="column">
                  <wp:posOffset>-62340</wp:posOffset>
                </wp:positionH>
                <wp:positionV relativeFrom="paragraph">
                  <wp:posOffset>536603</wp:posOffset>
                </wp:positionV>
                <wp:extent cx="0" cy="12192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12192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29BCD" id="Straight Connector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2.25pt" to="-4.9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" strokecolor="black [3213]" strokeweight="2pt"/>
            </w:pict>
          </mc:Fallback>
        </mc:AlternateContent>
      </w:r>
    </w:p>
    <w:p w14:paraId="5613EADD" w14:textId="01C99096" w:rsidR="00834861" w:rsidRDefault="005D58DF" w:rsidP="0098553E">
      <w:pPr>
        <w:pStyle w:val="NoSpacing"/>
      </w:pPr>
      <w:r>
        <w:rPr>
          <w:noProof/>
        </w:rPr>
        <mc:AlternateContent>
          <mc:Choice Requires="wps">
            <w:drawing>
              <wp:anchor distT="0" distB="0" distL="114300" distR="114300" simplePos="0" relativeHeight="251685376" behindDoc="0" locked="0" layoutInCell="1" allowOverlap="1" wp14:anchorId="3EAB4449" wp14:editId="0CFAAD0E">
                <wp:simplePos x="0" y="0"/>
                <wp:positionH relativeFrom="column">
                  <wp:posOffset>-63611</wp:posOffset>
                </wp:positionH>
                <wp:positionV relativeFrom="paragraph">
                  <wp:posOffset>7950</wp:posOffset>
                </wp:positionV>
                <wp:extent cx="7951" cy="1796995"/>
                <wp:effectExtent l="0" t="0" r="30480" b="32385"/>
                <wp:wrapNone/>
                <wp:docPr id="6" name="Straight Connector 6"/>
                <wp:cNvGraphicFramePr/>
                <a:graphic xmlns:a="http://schemas.openxmlformats.org/drawingml/2006/main">
                  <a:graphicData uri="http://schemas.microsoft.com/office/word/2010/wordprocessingShape">
                    <wps:wsp>
                      <wps:cNvCnPr/>
                      <wps:spPr>
                        <a:xfrm>
                          <a:off x="0" y="0"/>
                          <a:ext cx="7951" cy="179699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2C121" id="Straight Connector 6"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5pt" to="-4.35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" strokecolor="black [3213]" strokeweight="2pt"/>
            </w:pict>
          </mc:Fallback>
        </mc:AlternateContent>
      </w:r>
      <w:r w:rsidR="0098553E">
        <w:rPr>
          <w:noProof/>
        </w:rPr>
        <mc:AlternateContent>
          <mc:Choice Requires="wps">
            <w:drawing>
              <wp:anchor distT="0" distB="0" distL="114300" distR="114300" simplePos="0" relativeHeight="251655680" behindDoc="0" locked="0" layoutInCell="1" allowOverlap="1" wp14:anchorId="5613EB12" wp14:editId="3ABBCDB7">
                <wp:simplePos x="0" y="0"/>
                <wp:positionH relativeFrom="column">
                  <wp:posOffset>-400961</wp:posOffset>
                </wp:positionH>
                <wp:positionV relativeFrom="paragraph">
                  <wp:posOffset>379730</wp:posOffset>
                </wp:positionV>
                <wp:extent cx="400050" cy="3714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noFill/>
                        <a:ln w="9525">
                          <a:noFill/>
                          <a:miter lim="800000"/>
                          <a:headEnd/>
                          <a:tailEnd/>
                        </a:ln>
                      </wps:spPr>
                      <wps:txbx>
                        <w:txbxContent>
                          <w:p w14:paraId="5613EB2B" w14:textId="50F72D24" w:rsidR="00F964AF" w:rsidRPr="00BC304C" w:rsidRDefault="00E8660F" w:rsidP="0094228A">
                            <w:pPr>
                              <w:rPr>
                                <w:sz w:val="40"/>
                                <w:szCs w:val="40"/>
                              </w:rPr>
                            </w:pPr>
                            <w:r>
                              <w:rPr>
                                <w:sz w:val="40"/>
                                <w:szCs w:val="4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3EB12" id="_x0000_s1029" type="#_x0000_t202" style="position:absolute;margin-left:-31.55pt;margin-top:29.9pt;width:31.5pt;height:2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" filled="f" stroked="f">
                <v:textbox>
                  <w:txbxContent>
                    <w:p w14:paraId="5613EB2B" w14:textId="50F72D24" w:rsidR="00F964AF" w:rsidRPr="00BC304C" w:rsidRDefault="00E8660F" w:rsidP="0094228A">
                      <w:pPr>
                        <w:rPr>
                          <w:sz w:val="40"/>
                          <w:szCs w:val="40"/>
                        </w:rPr>
                      </w:pPr>
                      <w:r>
                        <w:rPr>
                          <w:sz w:val="40"/>
                          <w:szCs w:val="40"/>
                        </w:rPr>
                        <w:t>4</w:t>
                      </w:r>
                    </w:p>
                  </w:txbxContent>
                </v:textbox>
              </v:shape>
            </w:pict>
          </mc:Fallback>
        </mc:AlternateContent>
      </w:r>
      <w:r w:rsidR="0098553E">
        <w:rPr>
          <w:noProof/>
        </w:rPr>
        <mc:AlternateContent>
          <mc:Choice Requires="wps">
            <w:drawing>
              <wp:anchor distT="0" distB="0" distL="114300" distR="114300" simplePos="0" relativeHeight="251660800" behindDoc="0" locked="0" layoutInCell="1" allowOverlap="1" wp14:anchorId="5613EB10" wp14:editId="64F06ACB">
                <wp:simplePos x="0" y="0"/>
                <wp:positionH relativeFrom="column">
                  <wp:posOffset>-476140</wp:posOffset>
                </wp:positionH>
                <wp:positionV relativeFrom="paragraph">
                  <wp:posOffset>3408818</wp:posOffset>
                </wp:positionV>
                <wp:extent cx="487514" cy="3714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14" cy="371475"/>
                        </a:xfrm>
                        <a:prstGeom prst="rect">
                          <a:avLst/>
                        </a:prstGeom>
                        <a:noFill/>
                        <a:ln w="9525">
                          <a:noFill/>
                          <a:miter lim="800000"/>
                          <a:headEnd/>
                          <a:tailEnd/>
                        </a:ln>
                      </wps:spPr>
                      <wps:txbx>
                        <w:txbxContent>
                          <w:p w14:paraId="5613EB2A" w14:textId="44565C47" w:rsidR="00F964AF" w:rsidRPr="00BC304C" w:rsidRDefault="00E8660F" w:rsidP="0094228A">
                            <w:pPr>
                              <w:rPr>
                                <w:sz w:val="40"/>
                                <w:szCs w:val="40"/>
                              </w:rPr>
                            </w:pPr>
                            <w:r>
                              <w:rPr>
                                <w:sz w:val="40"/>
                                <w:szCs w:val="40"/>
                              </w:rPr>
                              <w:t>5</w:t>
                            </w:r>
                            <w:r w:rsidR="003B1D01">
                              <w:rPr>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3EB10" id="_x0000_s1030" type="#_x0000_t202" style="position:absolute;margin-left:-37.5pt;margin-top:268.4pt;width:38.4pt;height:2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" filled="f" stroked="f">
                <v:textbox>
                  <w:txbxContent>
                    <w:p w14:paraId="5613EB2A" w14:textId="44565C47" w:rsidR="00F964AF" w:rsidRPr="00BC304C" w:rsidRDefault="00E8660F" w:rsidP="0094228A">
                      <w:pPr>
                        <w:rPr>
                          <w:sz w:val="40"/>
                          <w:szCs w:val="40"/>
                        </w:rPr>
                      </w:pPr>
                      <w:r>
                        <w:rPr>
                          <w:sz w:val="40"/>
                          <w:szCs w:val="40"/>
                        </w:rPr>
                        <w:t>5</w:t>
                      </w:r>
                      <w:r w:rsidR="003B1D01">
                        <w:rPr>
                          <w:sz w:val="40"/>
                          <w:szCs w:val="40"/>
                        </w:rPr>
                        <w:t>*</w:t>
                      </w:r>
                    </w:p>
                  </w:txbxContent>
                </v:textbox>
              </v:shape>
            </w:pict>
          </mc:Fallback>
        </mc:AlternateContent>
      </w:r>
      <w:r w:rsidR="0098553E">
        <w:rPr>
          <w:noProof/>
        </w:rPr>
        <mc:AlternateContent>
          <mc:Choice Requires="wps">
            <w:drawing>
              <wp:anchor distT="0" distB="0" distL="114300" distR="114300" simplePos="0" relativeHeight="251663872" behindDoc="0" locked="0" layoutInCell="1" allowOverlap="1" wp14:anchorId="0A9040D0" wp14:editId="2EADF476">
                <wp:simplePos x="0" y="0"/>
                <wp:positionH relativeFrom="column">
                  <wp:posOffset>-69988</wp:posOffset>
                </wp:positionH>
                <wp:positionV relativeFrom="paragraph">
                  <wp:posOffset>2748556</wp:posOffset>
                </wp:positionV>
                <wp:extent cx="0" cy="1534685"/>
                <wp:effectExtent l="0" t="0" r="19050" b="27940"/>
                <wp:wrapNone/>
                <wp:docPr id="10" name="Straight Connector 10"/>
                <wp:cNvGraphicFramePr/>
                <a:graphic xmlns:a="http://schemas.openxmlformats.org/drawingml/2006/main">
                  <a:graphicData uri="http://schemas.microsoft.com/office/word/2010/wordprocessingShape">
                    <wps:wsp>
                      <wps:cNvCnPr/>
                      <wps:spPr>
                        <a:xfrm>
                          <a:off x="0" y="0"/>
                          <a:ext cx="0" cy="153468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86F85" id="Straight Connector 1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16.4pt" to="-5.5pt,3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" strokecolor="black [3213]" strokeweight="2pt"/>
            </w:pict>
          </mc:Fallback>
        </mc:AlternateContent>
      </w:r>
      <w:r w:rsidR="00CA28BC">
        <w:t>So what’s so important about the story of Mansa Musa? Well, first, it tells us there were African kingdoms, ruled by fabulously wealthy African kings. Which undermines one of the many stereotypes about Africa, that its people were poor and lived in tribes ruled by chiefs and witch doctors. Also, since Mansa Musa was making the hajj, we know that he was:</w:t>
      </w:r>
      <w:r w:rsidR="00CA28BC">
        <w:br/>
      </w:r>
      <w:r w:rsidR="00CA28BC">
        <w:br/>
        <w:t>A. Muslim, and</w:t>
      </w:r>
      <w:r w:rsidR="0098553E">
        <w:t xml:space="preserve"> </w:t>
      </w:r>
      <w:r w:rsidR="00834861">
        <w:t>B. a Muslim who took his religion seriously</w:t>
      </w:r>
      <w:r w:rsidR="00CA28BC">
        <w:t>.</w:t>
      </w:r>
      <w:r w:rsidR="00CA28BC">
        <w:br/>
      </w:r>
      <w:r w:rsidR="00CA28BC">
        <w:br/>
        <w:t xml:space="preserve">And this tells us that Africa, at least </w:t>
      </w:r>
      <w:r w:rsidR="00724C2C">
        <w:t>w</w:t>
      </w:r>
      <w:r w:rsidR="00CA28BC">
        <w:t>estern Africa, was much more connected to the parts of the world we’ve been talking about than we generally are led to believe. Mansa Musa knew all about the places he was going before he got there, and after his visits, the rest of the world was sure interested in finding out more about his homeland.</w:t>
      </w:r>
      <w:r w:rsidR="00CA28BC">
        <w:br/>
      </w:r>
      <w:r w:rsidR="00CA28BC">
        <w:br/>
        <w:t xml:space="preserve">Mansa Musa’s pilgrimage </w:t>
      </w:r>
      <w:r w:rsidR="00CF13A4">
        <w:t xml:space="preserve">journey </w:t>
      </w:r>
      <w:r w:rsidR="00CA28BC">
        <w:t xml:space="preserve">also brings up a lot of questions about </w:t>
      </w:r>
      <w:r w:rsidR="0098553E">
        <w:t>West</w:t>
      </w:r>
      <w:r w:rsidR="00CA28BC">
        <w:t xml:space="preserve"> Africa, namely, what did his kingdom l</w:t>
      </w:r>
      <w:r w:rsidR="0098553E">
        <w:t xml:space="preserve">ook like and how did he start </w:t>
      </w:r>
      <w:r w:rsidR="00CA28BC">
        <w:t>to</w:t>
      </w:r>
      <w:r w:rsidR="0098553E">
        <w:t xml:space="preserve"> follow the religion of</w:t>
      </w:r>
      <w:r w:rsidR="00CA28BC">
        <w:t xml:space="preserve"> Islam? The first question is a little easier, so we’ll start with that one.</w:t>
      </w:r>
      <w:r w:rsidR="00CA28BC">
        <w:br/>
      </w:r>
      <w:r w:rsidR="00CA28BC">
        <w:br/>
        <w:t xml:space="preserve">The empire of Mali, which Mansa Musa ruled until the year of 1337, was a large </w:t>
      </w:r>
      <w:r w:rsidR="00834861">
        <w:t>part</w:t>
      </w:r>
      <w:r w:rsidR="00CA28BC">
        <w:t xml:space="preserve"> of West Africa, running from the coast hundreds of miles </w:t>
      </w:r>
      <w:r w:rsidR="0098553E">
        <w:t>into the middle of the continent</w:t>
      </w:r>
      <w:r w:rsidR="00CA28BC">
        <w:t xml:space="preserve">, and including many </w:t>
      </w:r>
      <w:r w:rsidR="0098553E">
        <w:t>important</w:t>
      </w:r>
      <w:r w:rsidR="00CA28BC">
        <w:t xml:space="preserve"> cities, the largest and best-known of which </w:t>
      </w:r>
      <w:r w:rsidR="00834861">
        <w:t>was Timbuktu.</w:t>
      </w:r>
      <w:r w:rsidR="00834861">
        <w:br/>
      </w:r>
      <w:r w:rsidR="00834861">
        <w:br/>
        <w:t xml:space="preserve">The story of this </w:t>
      </w:r>
      <w:r w:rsidR="00CA28BC">
        <w:t>Empire</w:t>
      </w:r>
      <w:r w:rsidR="00834861">
        <w:t xml:space="preserve"> becoming Muslim</w:t>
      </w:r>
      <w:r w:rsidR="0098553E">
        <w:t xml:space="preserve"> </w:t>
      </w:r>
      <w:r w:rsidR="00CA28BC">
        <w:t xml:space="preserve">is a bit more complicated. </w:t>
      </w:r>
      <w:r w:rsidR="0098553E">
        <w:t xml:space="preserve">There are a group of </w:t>
      </w:r>
      <w:r w:rsidR="00CA28BC">
        <w:t>North Africans called Berbers had lo</w:t>
      </w:r>
      <w:r w:rsidR="0098553E">
        <w:t>ng traded with West Africans of Mali. The</w:t>
      </w:r>
      <w:r w:rsidR="00CA28BC">
        <w:t xml:space="preserve"> Berbers </w:t>
      </w:r>
      <w:r w:rsidR="0098553E">
        <w:t>offered</w:t>
      </w:r>
      <w:r w:rsidR="00CA28BC">
        <w:t xml:space="preserve"> salt in exchange for West African gold. </w:t>
      </w:r>
    </w:p>
    <w:p w14:paraId="5613EADE" w14:textId="4905C570" w:rsidR="00834861" w:rsidRPr="00834861" w:rsidRDefault="00834861" w:rsidP="00834861">
      <w:pPr>
        <w:pStyle w:val="NoSpacing"/>
        <w:rPr>
          <w:b/>
        </w:rPr>
      </w:pPr>
      <w:r>
        <w:rPr>
          <w:b/>
        </w:rPr>
        <w:t>*</w:t>
      </w:r>
      <w:r w:rsidRPr="00834861">
        <w:rPr>
          <w:b/>
        </w:rPr>
        <w:t>A Muslim is someone who practices the religion of Islam.</w:t>
      </w:r>
    </w:p>
    <w:p w14:paraId="5613EADF" w14:textId="45CEA5DE" w:rsidR="0098553E" w:rsidRDefault="00CA28BC" w:rsidP="0098553E">
      <w:pPr>
        <w:pStyle w:val="NoSpacing"/>
        <w:rPr>
          <w:b/>
        </w:rPr>
      </w:pPr>
      <w:r>
        <w:br/>
        <w:t>Right, s</w:t>
      </w:r>
      <w:r w:rsidR="00834861">
        <w:t>o anyway the Berbers became Muslims very early</w:t>
      </w:r>
      <w:r>
        <w:t xml:space="preserve"> and Islam spread along trade routes between North an</w:t>
      </w:r>
      <w:r w:rsidR="00834861">
        <w:t>d West Africa. The kings soon became Muslim because it made them look important but also connected them to the wealthy</w:t>
      </w:r>
      <w:r w:rsidR="0098553E">
        <w:t xml:space="preserve"> Berber</w:t>
      </w:r>
      <w:r w:rsidR="00834861">
        <w:t xml:space="preserve"> </w:t>
      </w:r>
      <w:r w:rsidR="00CF13A4">
        <w:t>traders</w:t>
      </w:r>
      <w:r w:rsidR="00834861">
        <w:t>.</w:t>
      </w:r>
    </w:p>
    <w:p w14:paraId="2F7D76D0" w14:textId="6DB28B6A" w:rsidR="0098553E" w:rsidRDefault="0098553E" w:rsidP="0098553E">
      <w:pPr>
        <w:pStyle w:val="NoSpacing"/>
        <w:rPr>
          <w:b/>
        </w:rPr>
      </w:pPr>
      <w:r>
        <w:rPr>
          <w:b/>
        </w:rPr>
        <w:t>____________________________________________________________________________________</w:t>
      </w:r>
    </w:p>
    <w:p w14:paraId="5613EAE1" w14:textId="2564E249" w:rsidR="00834861" w:rsidRPr="00642977" w:rsidRDefault="00834861" w:rsidP="00834861">
      <w:pPr>
        <w:rPr>
          <w:b/>
        </w:rPr>
      </w:pPr>
      <w:r>
        <w:rPr>
          <w:b/>
        </w:rPr>
        <w:t xml:space="preserve">Directions:  </w:t>
      </w:r>
      <w:r>
        <w:t xml:space="preserve">The questions below correspond with the </w:t>
      </w:r>
      <w:r w:rsidR="0094228A">
        <w:t>“</w:t>
      </w:r>
      <w:r>
        <w:t>big numbers</w:t>
      </w:r>
      <w:r w:rsidR="0094228A">
        <w:t>”</w:t>
      </w:r>
      <w:r>
        <w:t xml:space="preserve"> </w:t>
      </w:r>
      <w:r w:rsidR="0094228A">
        <w:t>in the reading</w:t>
      </w:r>
      <w:r w:rsidR="00D046F3">
        <w:t xml:space="preserve"> above</w:t>
      </w:r>
      <w:r w:rsidR="0094228A">
        <w:t xml:space="preserve">. </w:t>
      </w:r>
      <w:r w:rsidR="002E4672">
        <w:t>U</w:t>
      </w:r>
      <w:r w:rsidR="0094228A">
        <w:t xml:space="preserve">nderline </w:t>
      </w:r>
      <w:r w:rsidR="002E4672">
        <w:t xml:space="preserve">or highlight </w:t>
      </w:r>
      <w:r w:rsidR="0094228A">
        <w:t>where in the reading you found the information to answer the question</w:t>
      </w:r>
      <w:r>
        <w:t>.</w:t>
      </w:r>
      <w:r w:rsidR="002E4672">
        <w:t xml:space="preserve"> Then, use the highlighted text </w:t>
      </w:r>
      <w:r w:rsidR="00F964AF">
        <w:t>in your writing.</w:t>
      </w:r>
    </w:p>
    <w:p w14:paraId="5613EAE2" w14:textId="1268BD8B" w:rsidR="0094228A" w:rsidRDefault="00332ABC" w:rsidP="0094228A">
      <w:pPr>
        <w:pStyle w:val="NoSpacing"/>
      </w:pPr>
      <w:r>
        <w:t>1</w:t>
      </w:r>
      <w:r w:rsidR="003B1D01">
        <w:t>*</w:t>
      </w:r>
      <w:r w:rsidR="0094228A">
        <w:t>.</w:t>
      </w:r>
      <w:r w:rsidR="00EC7EF5">
        <w:t xml:space="preserve"> Why </w:t>
      </w:r>
      <w:r w:rsidR="00EC7EF5" w:rsidRPr="003B1D01">
        <w:t>are there</w:t>
      </w:r>
      <w:r w:rsidR="00EC7EF5" w:rsidRPr="00F964AF">
        <w:rPr>
          <w:u w:val="single"/>
        </w:rPr>
        <w:t xml:space="preserve"> </w:t>
      </w:r>
      <w:r w:rsidR="00EC7EF5" w:rsidRPr="0098553E">
        <w:t xml:space="preserve">not a lot of </w:t>
      </w:r>
      <w:r w:rsidR="0098553E">
        <w:t xml:space="preserve">written </w:t>
      </w:r>
      <w:r w:rsidR="00EC7EF5" w:rsidRPr="0098553E">
        <w:rPr>
          <w:u w:val="single"/>
        </w:rPr>
        <w:t>records</w:t>
      </w:r>
      <w:r w:rsidR="00EC7EF5" w:rsidRPr="0098553E">
        <w:t xml:space="preserve"> from ancient king</w:t>
      </w:r>
      <w:bookmarkStart w:id="0" w:name="_GoBack"/>
      <w:bookmarkEnd w:id="0"/>
      <w:r w:rsidR="00EC7EF5" w:rsidRPr="0098553E">
        <w:t>doms</w:t>
      </w:r>
      <w:r w:rsidR="00EC7EF5">
        <w:t xml:space="preserve"> in Africa? How </w:t>
      </w:r>
      <w:r w:rsidR="0098553E">
        <w:t xml:space="preserve">are </w:t>
      </w:r>
      <w:r w:rsidR="0098553E" w:rsidRPr="00724C2C">
        <w:rPr>
          <w:u w:val="single"/>
        </w:rPr>
        <w:t>people</w:t>
      </w:r>
      <w:r w:rsidR="0098553E">
        <w:t xml:space="preserve"> who don’t write down their history usually</w:t>
      </w:r>
      <w:r w:rsidR="003E74C3" w:rsidRPr="0098553E">
        <w:t xml:space="preserve"> seen</w:t>
      </w:r>
      <w:r w:rsidR="00EC7EF5" w:rsidRPr="0098553E">
        <w:t>?</w:t>
      </w:r>
      <w:r w:rsidR="00642977" w:rsidRPr="0098553E">
        <w:t xml:space="preserve"> </w:t>
      </w:r>
    </w:p>
    <w:p w14:paraId="5613EAE3" w14:textId="77777777" w:rsidR="00EC7EF5" w:rsidRDefault="00EC7EF5" w:rsidP="0094228A">
      <w:pPr>
        <w:pStyle w:val="NoSpacing"/>
      </w:pPr>
    </w:p>
    <w:p w14:paraId="5613EAE4" w14:textId="5E0CCE47" w:rsidR="0094228A" w:rsidRDefault="00332ABC" w:rsidP="0094228A">
      <w:pPr>
        <w:pStyle w:val="NoSpacing"/>
      </w:pPr>
      <w:r>
        <w:t>2</w:t>
      </w:r>
      <w:r w:rsidR="0094228A">
        <w:t>.</w:t>
      </w:r>
      <w:r w:rsidR="00EC7EF5">
        <w:t xml:space="preserve"> What does John Gre</w:t>
      </w:r>
      <w:r w:rsidR="0098553E">
        <w:t xml:space="preserve">ene mean when he uses the word </w:t>
      </w:r>
      <w:r w:rsidR="00EC7EF5" w:rsidRPr="00F964AF">
        <w:rPr>
          <w:u w:val="single"/>
        </w:rPr>
        <w:t>legendary</w:t>
      </w:r>
      <w:r w:rsidR="00EC7EF5">
        <w:t>?”</w:t>
      </w:r>
    </w:p>
    <w:p w14:paraId="5613EAE5" w14:textId="77777777" w:rsidR="00EC7EF5" w:rsidRDefault="00EC7EF5" w:rsidP="0094228A">
      <w:pPr>
        <w:pStyle w:val="NoSpacing"/>
      </w:pPr>
    </w:p>
    <w:p w14:paraId="5613EAE6" w14:textId="06820C09" w:rsidR="0094228A" w:rsidRDefault="00332ABC" w:rsidP="0094228A">
      <w:pPr>
        <w:pStyle w:val="NoSpacing"/>
      </w:pPr>
      <w:r>
        <w:t>3</w:t>
      </w:r>
      <w:r w:rsidR="003B1D01">
        <w:t>*</w:t>
      </w:r>
      <w:r w:rsidR="0094228A">
        <w:t>.</w:t>
      </w:r>
      <w:r w:rsidR="00624871">
        <w:t xml:space="preserve"> What did </w:t>
      </w:r>
      <w:r w:rsidR="00624871" w:rsidRPr="00F964AF">
        <w:rPr>
          <w:u w:val="single"/>
        </w:rPr>
        <w:t>Mansa Musa</w:t>
      </w:r>
      <w:r w:rsidR="00624871">
        <w:t xml:space="preserve"> do on his trip to </w:t>
      </w:r>
      <w:r w:rsidR="00624871" w:rsidRPr="00F964AF">
        <w:rPr>
          <w:u w:val="single"/>
        </w:rPr>
        <w:t>Mecca</w:t>
      </w:r>
      <w:r w:rsidR="00624871">
        <w:t xml:space="preserve">? After hearing stories of Mansa Musa, what did </w:t>
      </w:r>
      <w:r w:rsidR="00624871" w:rsidRPr="00F964AF">
        <w:rPr>
          <w:u w:val="single"/>
        </w:rPr>
        <w:t>Europeans</w:t>
      </w:r>
      <w:r w:rsidR="00624871">
        <w:t xml:space="preserve"> think about Africa?</w:t>
      </w:r>
      <w:r w:rsidR="0098553E">
        <w:t xml:space="preserve"> </w:t>
      </w:r>
    </w:p>
    <w:p w14:paraId="5613EAE7" w14:textId="77777777" w:rsidR="00624871" w:rsidRDefault="00624871" w:rsidP="0094228A">
      <w:pPr>
        <w:pStyle w:val="NoSpacing"/>
      </w:pPr>
    </w:p>
    <w:p w14:paraId="5613EAE8" w14:textId="68729C44" w:rsidR="0094228A" w:rsidRDefault="00332ABC" w:rsidP="0094228A">
      <w:pPr>
        <w:pStyle w:val="NoSpacing"/>
      </w:pPr>
      <w:r>
        <w:t>4</w:t>
      </w:r>
      <w:r w:rsidR="0094228A">
        <w:t>.</w:t>
      </w:r>
      <w:r w:rsidR="00624871">
        <w:t xml:space="preserve"> What is important about the story of </w:t>
      </w:r>
      <w:r w:rsidR="00624871" w:rsidRPr="00F964AF">
        <w:rPr>
          <w:u w:val="single"/>
        </w:rPr>
        <w:t>Mansa Musa</w:t>
      </w:r>
      <w:r w:rsidR="00624871">
        <w:t>?</w:t>
      </w:r>
      <w:r w:rsidR="0098553E">
        <w:t xml:space="preserve"> </w:t>
      </w:r>
    </w:p>
    <w:p w14:paraId="5613EAE9" w14:textId="77777777" w:rsidR="00624871" w:rsidRDefault="00624871" w:rsidP="0094228A">
      <w:pPr>
        <w:pStyle w:val="NoSpacing"/>
      </w:pPr>
    </w:p>
    <w:p w14:paraId="6F0793A8" w14:textId="77777777" w:rsidR="00724C2C" w:rsidRDefault="00332ABC" w:rsidP="0098553E">
      <w:pPr>
        <w:pStyle w:val="NoSpacing"/>
      </w:pPr>
      <w:r>
        <w:t>5</w:t>
      </w:r>
      <w:r w:rsidR="003B1D01">
        <w:t>*</w:t>
      </w:r>
      <w:r w:rsidR="0094228A">
        <w:t>.</w:t>
      </w:r>
      <w:r w:rsidR="00624871">
        <w:t xml:space="preserve"> What did the </w:t>
      </w:r>
      <w:r w:rsidR="00624871" w:rsidRPr="00F964AF">
        <w:rPr>
          <w:u w:val="single"/>
        </w:rPr>
        <w:t>Berbers</w:t>
      </w:r>
      <w:r w:rsidR="00624871">
        <w:t xml:space="preserve"> trade their salt for?</w:t>
      </w:r>
      <w:r w:rsidR="0098553E">
        <w:t xml:space="preserve"> </w:t>
      </w:r>
    </w:p>
    <w:p w14:paraId="743F23EB" w14:textId="77777777" w:rsidR="00724C2C" w:rsidRPr="00724C2C" w:rsidRDefault="00724C2C" w:rsidP="00724C2C">
      <w:pPr>
        <w:pStyle w:val="NoSpacing"/>
      </w:pPr>
      <w:r w:rsidRPr="00724C2C">
        <w:rPr>
          <w:highlight w:val="yellow"/>
        </w:rPr>
        <w:t>Much of African history was kept safe by telling stories rather than writing things down.</w:t>
      </w:r>
    </w:p>
    <w:p w14:paraId="0D42CC52" w14:textId="0935C65D" w:rsidR="003B1D01" w:rsidRPr="003B1D01" w:rsidRDefault="003B1D01" w:rsidP="0098553E">
      <w:pPr>
        <w:pStyle w:val="NoSpacing"/>
      </w:pPr>
      <w:r>
        <w:br w:type="page"/>
      </w:r>
    </w:p>
    <w:p w14:paraId="49DCCA71" w14:textId="69A763C3" w:rsidR="0098553E" w:rsidRDefault="0098553E" w:rsidP="00D046F3">
      <w:pPr>
        <w:pStyle w:val="NoSpacing"/>
        <w:rPr>
          <w:b/>
        </w:rPr>
      </w:pPr>
      <w:r>
        <w:rPr>
          <w:b/>
        </w:rPr>
        <w:lastRenderedPageBreak/>
        <w:t xml:space="preserve">Name: </w:t>
      </w:r>
    </w:p>
    <w:p w14:paraId="2D9F7D39" w14:textId="77777777" w:rsidR="0098553E" w:rsidRDefault="0098553E" w:rsidP="00D046F3">
      <w:pPr>
        <w:pStyle w:val="NoSpacing"/>
        <w:rPr>
          <w:b/>
        </w:rPr>
      </w:pPr>
    </w:p>
    <w:p w14:paraId="424E68F0" w14:textId="46751A4E" w:rsidR="0098553E" w:rsidRDefault="0098553E" w:rsidP="00D046F3">
      <w:pPr>
        <w:pStyle w:val="NoSpacing"/>
        <w:rPr>
          <w:b/>
        </w:rPr>
      </w:pPr>
      <w:r>
        <w:rPr>
          <w:b/>
        </w:rPr>
        <w:t>Block:</w:t>
      </w:r>
      <w:r>
        <w:rPr>
          <w:b/>
        </w:rPr>
        <w:tab/>
      </w:r>
      <w:r>
        <w:rPr>
          <w:b/>
        </w:rPr>
        <w:tab/>
      </w:r>
      <w:r>
        <w:rPr>
          <w:b/>
        </w:rPr>
        <w:tab/>
      </w:r>
      <w:r>
        <w:rPr>
          <w:b/>
        </w:rPr>
        <w:tab/>
      </w:r>
      <w:r>
        <w:rPr>
          <w:b/>
        </w:rPr>
        <w:tab/>
      </w:r>
      <w:r>
        <w:rPr>
          <w:b/>
        </w:rPr>
        <w:tab/>
      </w:r>
      <w:r>
        <w:rPr>
          <w:b/>
        </w:rPr>
        <w:tab/>
      </w:r>
      <w:r>
        <w:rPr>
          <w:b/>
        </w:rPr>
        <w:tab/>
        <w:t>Mansa Musa Transcript</w:t>
      </w:r>
      <w:r>
        <w:rPr>
          <w:b/>
        </w:rPr>
        <w:tab/>
      </w:r>
      <w:r>
        <w:rPr>
          <w:b/>
        </w:rPr>
        <w:tab/>
      </w:r>
      <w:r>
        <w:rPr>
          <w:b/>
        </w:rPr>
        <w:tab/>
      </w:r>
      <w:r>
        <w:rPr>
          <w:b/>
        </w:rPr>
        <w:tab/>
      </w:r>
      <w:r>
        <w:rPr>
          <w:b/>
        </w:rPr>
        <w:tab/>
      </w:r>
      <w:r>
        <w:rPr>
          <w:b/>
        </w:rPr>
        <w:tab/>
      </w:r>
    </w:p>
    <w:p w14:paraId="6872A697" w14:textId="6B10AA9C" w:rsidR="003B1D01" w:rsidRPr="003B1D01" w:rsidRDefault="0098553E" w:rsidP="00D046F3">
      <w:pPr>
        <w:pStyle w:val="NoSpacing"/>
        <w:rPr>
          <w:b/>
        </w:rPr>
      </w:pPr>
      <w:r>
        <w:rPr>
          <w:b/>
        </w:rPr>
        <w:t>Teacher:</w:t>
      </w:r>
    </w:p>
    <w:p w14:paraId="4EB4B6F3" w14:textId="64334155" w:rsidR="003B1D01" w:rsidRDefault="003B1D01" w:rsidP="00D046F3">
      <w:pPr>
        <w:pStyle w:val="NoSpacing"/>
        <w:rPr>
          <w:b/>
        </w:rPr>
      </w:pPr>
    </w:p>
    <w:p w14:paraId="1D5E3585" w14:textId="77777777" w:rsidR="0098553E" w:rsidRPr="003B1D01" w:rsidRDefault="0098553E" w:rsidP="00D046F3">
      <w:pPr>
        <w:pStyle w:val="NoSpacing"/>
        <w:rPr>
          <w:b/>
        </w:rPr>
      </w:pPr>
    </w:p>
    <w:p w14:paraId="3DD48E72" w14:textId="250C70A4" w:rsidR="003B1D01" w:rsidRPr="003B1D01" w:rsidRDefault="003B1D01" w:rsidP="003B1D01">
      <w:pPr>
        <w:pStyle w:val="NoSpacing"/>
      </w:pPr>
      <w:r>
        <w:t xml:space="preserve">1*. </w:t>
      </w:r>
      <w:r w:rsidR="0098553E">
        <w:t xml:space="preserve"> </w:t>
      </w:r>
      <w:r>
        <w:t xml:space="preserve">There are </w:t>
      </w:r>
      <w:r w:rsidRPr="00F964AF">
        <w:rPr>
          <w:u w:val="single"/>
        </w:rPr>
        <w:t xml:space="preserve">not a lot of records from ancient </w:t>
      </w:r>
      <w:r w:rsidRPr="003B1D01">
        <w:rPr>
          <w:u w:val="single"/>
        </w:rPr>
        <w:t>kingdoms in Africa</w:t>
      </w:r>
      <w:r>
        <w:t xml:space="preserve"> because…</w:t>
      </w:r>
    </w:p>
    <w:p w14:paraId="534D23B0" w14:textId="32674305" w:rsidR="003B1D01" w:rsidRDefault="003B1D01" w:rsidP="003B1D01">
      <w:pPr>
        <w:pStyle w:val="NoSpacing"/>
      </w:pPr>
    </w:p>
    <w:p w14:paraId="3E82E6C4" w14:textId="77777777" w:rsidR="0098553E" w:rsidRDefault="0098553E" w:rsidP="003B1D01">
      <w:pPr>
        <w:pStyle w:val="NoSpacing"/>
      </w:pPr>
    </w:p>
    <w:p w14:paraId="7875A5B1" w14:textId="77777777" w:rsidR="003B1D01" w:rsidRDefault="003B1D01" w:rsidP="003B1D01">
      <w:pPr>
        <w:pStyle w:val="NoSpacing"/>
      </w:pPr>
    </w:p>
    <w:p w14:paraId="5EEE00A4" w14:textId="77777777" w:rsidR="0098553E" w:rsidRDefault="003B1D01" w:rsidP="0098553E">
      <w:pPr>
        <w:pStyle w:val="NoSpacing"/>
      </w:pPr>
      <w:r>
        <w:t xml:space="preserve">3*. </w:t>
      </w:r>
      <w:r w:rsidR="0098553E">
        <w:t xml:space="preserve">On his trip to </w:t>
      </w:r>
      <w:r w:rsidR="0098553E" w:rsidRPr="003B1D01">
        <w:rPr>
          <w:u w:val="single"/>
        </w:rPr>
        <w:t>Mecca</w:t>
      </w:r>
      <w:r w:rsidR="0098553E">
        <w:t xml:space="preserve">, </w:t>
      </w:r>
      <w:r w:rsidR="0098553E" w:rsidRPr="003B1D01">
        <w:rPr>
          <w:u w:val="single"/>
        </w:rPr>
        <w:t>Mansa Musa</w:t>
      </w:r>
      <w:r w:rsidR="0098553E">
        <w:t>…</w:t>
      </w:r>
    </w:p>
    <w:p w14:paraId="299B8CA9" w14:textId="12E73F05" w:rsidR="003B1D01" w:rsidRDefault="003B1D01" w:rsidP="003B1D01">
      <w:pPr>
        <w:pStyle w:val="NoSpacing"/>
      </w:pPr>
    </w:p>
    <w:p w14:paraId="4C694F2C" w14:textId="77777777" w:rsidR="0098553E" w:rsidRDefault="0098553E" w:rsidP="003B1D01">
      <w:pPr>
        <w:pStyle w:val="NoSpacing"/>
      </w:pPr>
    </w:p>
    <w:p w14:paraId="1D60404C" w14:textId="435DFA99" w:rsidR="003B1D01" w:rsidRDefault="003B1D01" w:rsidP="003B1D01">
      <w:pPr>
        <w:pStyle w:val="NoSpacing"/>
      </w:pPr>
    </w:p>
    <w:p w14:paraId="128ED16A" w14:textId="44895F5B" w:rsidR="003B1D01" w:rsidRDefault="003B1D01" w:rsidP="003B1D01">
      <w:pPr>
        <w:pStyle w:val="NoSpacing"/>
      </w:pPr>
      <w:r w:rsidRPr="003B1D01">
        <w:rPr>
          <w:u w:val="single"/>
        </w:rPr>
        <w:t>Europeans</w:t>
      </w:r>
      <w:r>
        <w:t xml:space="preserve"> began to think that…</w:t>
      </w:r>
    </w:p>
    <w:p w14:paraId="58670625" w14:textId="45D8DFBE" w:rsidR="003B1D01" w:rsidRDefault="003B1D01" w:rsidP="003B1D01">
      <w:pPr>
        <w:pStyle w:val="NoSpacing"/>
      </w:pPr>
    </w:p>
    <w:p w14:paraId="2C0C4694" w14:textId="77777777" w:rsidR="0098553E" w:rsidRDefault="0098553E" w:rsidP="003B1D01">
      <w:pPr>
        <w:pStyle w:val="NoSpacing"/>
      </w:pPr>
    </w:p>
    <w:p w14:paraId="7E312EE9" w14:textId="77777777" w:rsidR="003B1D01" w:rsidRDefault="003B1D01" w:rsidP="003B1D01">
      <w:pPr>
        <w:pStyle w:val="NoSpacing"/>
      </w:pPr>
    </w:p>
    <w:p w14:paraId="2FAB5FFB" w14:textId="77777777" w:rsidR="0098553E" w:rsidRDefault="003B1D01" w:rsidP="0098553E">
      <w:pPr>
        <w:pStyle w:val="NoSpacing"/>
      </w:pPr>
      <w:r>
        <w:t xml:space="preserve">5*. </w:t>
      </w:r>
      <w:r w:rsidR="0098553E">
        <w:t xml:space="preserve">The </w:t>
      </w:r>
      <w:r w:rsidR="0098553E" w:rsidRPr="003B1D01">
        <w:rPr>
          <w:u w:val="single"/>
        </w:rPr>
        <w:t>Berbers</w:t>
      </w:r>
      <w:r w:rsidR="0098553E">
        <w:t xml:space="preserve"> traded their salt for…</w:t>
      </w:r>
    </w:p>
    <w:p w14:paraId="7FBC2764" w14:textId="232DD0AE" w:rsidR="003B1D01" w:rsidRDefault="003B1D01" w:rsidP="003B1D01">
      <w:pPr>
        <w:pStyle w:val="NoSpacing"/>
      </w:pPr>
    </w:p>
    <w:p w14:paraId="1D65FFC2" w14:textId="0490989B" w:rsidR="003B1D01" w:rsidRDefault="003B1D01" w:rsidP="00D046F3">
      <w:pPr>
        <w:pStyle w:val="NoSpacing"/>
        <w:rPr>
          <w:b/>
        </w:rPr>
      </w:pPr>
    </w:p>
    <w:p w14:paraId="170CB849" w14:textId="719F2BBB" w:rsidR="003B1D01" w:rsidRDefault="003B1D01" w:rsidP="00D046F3">
      <w:pPr>
        <w:pStyle w:val="NoSpacing"/>
      </w:pPr>
    </w:p>
    <w:p w14:paraId="025DAB49" w14:textId="69F0CC89" w:rsidR="003B1D01" w:rsidRDefault="003B1D01" w:rsidP="00D046F3">
      <w:pPr>
        <w:pStyle w:val="NoSpacing"/>
      </w:pPr>
    </w:p>
    <w:p w14:paraId="55E3967C" w14:textId="77777777" w:rsidR="003B1D01" w:rsidRDefault="003B1D01" w:rsidP="00D046F3">
      <w:pPr>
        <w:pStyle w:val="NoSpacing"/>
      </w:pPr>
    </w:p>
    <w:p w14:paraId="346DC1B8" w14:textId="77777777" w:rsidR="0098553E" w:rsidRDefault="0098553E" w:rsidP="0098553E">
      <w:pPr>
        <w:pStyle w:val="NoSpacing"/>
        <w:rPr>
          <w:b/>
        </w:rPr>
      </w:pPr>
      <w:r>
        <w:rPr>
          <w:b/>
        </w:rPr>
        <w:t xml:space="preserve">Name: </w:t>
      </w:r>
    </w:p>
    <w:p w14:paraId="71AD85A2" w14:textId="77777777" w:rsidR="0098553E" w:rsidRDefault="0098553E" w:rsidP="0098553E">
      <w:pPr>
        <w:pStyle w:val="NoSpacing"/>
        <w:rPr>
          <w:b/>
        </w:rPr>
      </w:pPr>
    </w:p>
    <w:p w14:paraId="1772842F" w14:textId="6DF34785" w:rsidR="0098553E" w:rsidRDefault="0098553E" w:rsidP="0098553E">
      <w:pPr>
        <w:pStyle w:val="NoSpacing"/>
        <w:rPr>
          <w:b/>
        </w:rPr>
      </w:pPr>
      <w:r>
        <w:rPr>
          <w:b/>
        </w:rPr>
        <w:t>Block:</w:t>
      </w:r>
      <w:r>
        <w:rPr>
          <w:b/>
        </w:rPr>
        <w:tab/>
      </w:r>
      <w:r>
        <w:rPr>
          <w:b/>
        </w:rPr>
        <w:tab/>
      </w:r>
      <w:r>
        <w:rPr>
          <w:b/>
        </w:rPr>
        <w:tab/>
      </w:r>
      <w:r>
        <w:rPr>
          <w:b/>
        </w:rPr>
        <w:tab/>
      </w:r>
      <w:r>
        <w:rPr>
          <w:b/>
        </w:rPr>
        <w:tab/>
      </w:r>
      <w:r>
        <w:rPr>
          <w:b/>
        </w:rPr>
        <w:tab/>
      </w:r>
      <w:r>
        <w:rPr>
          <w:b/>
        </w:rPr>
        <w:tab/>
      </w:r>
      <w:r>
        <w:rPr>
          <w:b/>
        </w:rPr>
        <w:tab/>
        <w:t>Mansa Musa Transcript</w:t>
      </w:r>
      <w:r>
        <w:rPr>
          <w:b/>
        </w:rPr>
        <w:tab/>
      </w:r>
      <w:r>
        <w:rPr>
          <w:b/>
        </w:rPr>
        <w:tab/>
      </w:r>
      <w:r>
        <w:rPr>
          <w:b/>
        </w:rPr>
        <w:tab/>
      </w:r>
      <w:r>
        <w:rPr>
          <w:b/>
        </w:rPr>
        <w:tab/>
      </w:r>
      <w:r>
        <w:rPr>
          <w:b/>
        </w:rPr>
        <w:tab/>
      </w:r>
      <w:r>
        <w:rPr>
          <w:b/>
        </w:rPr>
        <w:tab/>
      </w:r>
      <w:r>
        <w:rPr>
          <w:b/>
        </w:rPr>
        <w:tab/>
      </w:r>
      <w:r>
        <w:rPr>
          <w:b/>
        </w:rPr>
        <w:tab/>
      </w:r>
    </w:p>
    <w:p w14:paraId="1F45B912" w14:textId="77777777" w:rsidR="0098553E" w:rsidRPr="003B1D01" w:rsidRDefault="0098553E" w:rsidP="0098553E">
      <w:pPr>
        <w:pStyle w:val="NoSpacing"/>
        <w:rPr>
          <w:b/>
        </w:rPr>
      </w:pPr>
      <w:r>
        <w:rPr>
          <w:b/>
        </w:rPr>
        <w:t>Teacher:</w:t>
      </w:r>
    </w:p>
    <w:p w14:paraId="50D9B1A4" w14:textId="1B998A48" w:rsidR="0098553E" w:rsidRDefault="0098553E" w:rsidP="0098553E">
      <w:pPr>
        <w:pStyle w:val="NoSpacing"/>
        <w:rPr>
          <w:b/>
        </w:rPr>
      </w:pPr>
    </w:p>
    <w:p w14:paraId="6C5AA4CD" w14:textId="77777777" w:rsidR="0098553E" w:rsidRPr="003B1D01" w:rsidRDefault="0098553E" w:rsidP="0098553E">
      <w:pPr>
        <w:pStyle w:val="NoSpacing"/>
        <w:rPr>
          <w:b/>
        </w:rPr>
      </w:pPr>
    </w:p>
    <w:p w14:paraId="4A80D311" w14:textId="77777777" w:rsidR="0098553E" w:rsidRPr="003B1D01" w:rsidRDefault="0098553E" w:rsidP="0098553E">
      <w:pPr>
        <w:pStyle w:val="NoSpacing"/>
      </w:pPr>
      <w:r>
        <w:t xml:space="preserve">1*.  There are </w:t>
      </w:r>
      <w:r w:rsidRPr="00F964AF">
        <w:rPr>
          <w:u w:val="single"/>
        </w:rPr>
        <w:t xml:space="preserve">not a lot of records from ancient </w:t>
      </w:r>
      <w:r w:rsidRPr="003B1D01">
        <w:rPr>
          <w:u w:val="single"/>
        </w:rPr>
        <w:t>kingdoms in Africa</w:t>
      </w:r>
      <w:r>
        <w:t xml:space="preserve"> because…</w:t>
      </w:r>
    </w:p>
    <w:p w14:paraId="4B2E21FF" w14:textId="77777777" w:rsidR="0098553E" w:rsidRDefault="0098553E" w:rsidP="0098553E">
      <w:pPr>
        <w:pStyle w:val="NoSpacing"/>
      </w:pPr>
    </w:p>
    <w:p w14:paraId="43DAFFEA" w14:textId="77777777" w:rsidR="0098553E" w:rsidRDefault="0098553E" w:rsidP="0098553E">
      <w:pPr>
        <w:pStyle w:val="NoSpacing"/>
      </w:pPr>
    </w:p>
    <w:p w14:paraId="43988A66" w14:textId="77777777" w:rsidR="0098553E" w:rsidRDefault="0098553E" w:rsidP="0098553E">
      <w:pPr>
        <w:pStyle w:val="NoSpacing"/>
      </w:pPr>
    </w:p>
    <w:p w14:paraId="4E025574" w14:textId="77777777" w:rsidR="0098553E" w:rsidRDefault="0098553E" w:rsidP="0098553E">
      <w:pPr>
        <w:pStyle w:val="NoSpacing"/>
      </w:pPr>
      <w:r>
        <w:t xml:space="preserve">3*. On his trip to </w:t>
      </w:r>
      <w:r w:rsidRPr="003B1D01">
        <w:rPr>
          <w:u w:val="single"/>
        </w:rPr>
        <w:t>Mecca</w:t>
      </w:r>
      <w:r>
        <w:t xml:space="preserve">, </w:t>
      </w:r>
      <w:r w:rsidRPr="003B1D01">
        <w:rPr>
          <w:u w:val="single"/>
        </w:rPr>
        <w:t>Mansa Musa</w:t>
      </w:r>
      <w:r>
        <w:t>…</w:t>
      </w:r>
    </w:p>
    <w:p w14:paraId="4A951A48" w14:textId="77777777" w:rsidR="0098553E" w:rsidRDefault="0098553E" w:rsidP="0098553E">
      <w:pPr>
        <w:pStyle w:val="NoSpacing"/>
      </w:pPr>
    </w:p>
    <w:p w14:paraId="551E1F83" w14:textId="77777777" w:rsidR="0098553E" w:rsidRDefault="0098553E" w:rsidP="0098553E">
      <w:pPr>
        <w:pStyle w:val="NoSpacing"/>
      </w:pPr>
    </w:p>
    <w:p w14:paraId="7FABB8E1" w14:textId="77777777" w:rsidR="0098553E" w:rsidRDefault="0098553E" w:rsidP="0098553E">
      <w:pPr>
        <w:pStyle w:val="NoSpacing"/>
      </w:pPr>
    </w:p>
    <w:p w14:paraId="79E09D33" w14:textId="77777777" w:rsidR="0098553E" w:rsidRDefault="0098553E" w:rsidP="0098553E">
      <w:pPr>
        <w:pStyle w:val="NoSpacing"/>
      </w:pPr>
      <w:r w:rsidRPr="003B1D01">
        <w:rPr>
          <w:u w:val="single"/>
        </w:rPr>
        <w:t>Europeans</w:t>
      </w:r>
      <w:r>
        <w:t xml:space="preserve"> began to think that…</w:t>
      </w:r>
    </w:p>
    <w:p w14:paraId="38FBAB55" w14:textId="77777777" w:rsidR="0098553E" w:rsidRDefault="0098553E" w:rsidP="0098553E">
      <w:pPr>
        <w:pStyle w:val="NoSpacing"/>
      </w:pPr>
    </w:p>
    <w:p w14:paraId="29E8B4D2" w14:textId="77777777" w:rsidR="0098553E" w:rsidRDefault="0098553E" w:rsidP="0098553E">
      <w:pPr>
        <w:pStyle w:val="NoSpacing"/>
      </w:pPr>
    </w:p>
    <w:p w14:paraId="5F6DA711" w14:textId="77777777" w:rsidR="0098553E" w:rsidRDefault="0098553E" w:rsidP="0098553E">
      <w:pPr>
        <w:pStyle w:val="NoSpacing"/>
      </w:pPr>
    </w:p>
    <w:p w14:paraId="0CAF1BA8" w14:textId="77777777" w:rsidR="0098553E" w:rsidRDefault="0098553E" w:rsidP="0098553E">
      <w:pPr>
        <w:pStyle w:val="NoSpacing"/>
      </w:pPr>
      <w:r>
        <w:t xml:space="preserve">5*. The </w:t>
      </w:r>
      <w:r w:rsidRPr="003B1D01">
        <w:rPr>
          <w:u w:val="single"/>
        </w:rPr>
        <w:t>Berbers</w:t>
      </w:r>
      <w:r>
        <w:t xml:space="preserve"> traded their salt for…</w:t>
      </w:r>
    </w:p>
    <w:p w14:paraId="0C867CD0" w14:textId="77777777" w:rsidR="003B1D01" w:rsidRPr="003B1D01" w:rsidRDefault="003B1D01" w:rsidP="00D046F3">
      <w:pPr>
        <w:pStyle w:val="NoSpacing"/>
        <w:rPr>
          <w:b/>
        </w:rPr>
      </w:pPr>
    </w:p>
    <w:sectPr w:rsidR="003B1D01" w:rsidRPr="003B1D0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3088F" w14:textId="77777777" w:rsidR="008538AB" w:rsidRDefault="008538AB" w:rsidP="00CA28BC">
      <w:pPr>
        <w:spacing w:after="0" w:line="240" w:lineRule="auto"/>
      </w:pPr>
      <w:r>
        <w:separator/>
      </w:r>
    </w:p>
  </w:endnote>
  <w:endnote w:type="continuationSeparator" w:id="0">
    <w:p w14:paraId="01FA2E16" w14:textId="77777777" w:rsidR="008538AB" w:rsidRDefault="008538AB" w:rsidP="00CA2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7602"/>
      <w:docPartObj>
        <w:docPartGallery w:val="Page Numbers (Bottom of Page)"/>
        <w:docPartUnique/>
      </w:docPartObj>
    </w:sdtPr>
    <w:sdtEndPr>
      <w:rPr>
        <w:noProof/>
      </w:rPr>
    </w:sdtEndPr>
    <w:sdtContent>
      <w:p w14:paraId="5613EB26" w14:textId="09A32182" w:rsidR="00F964AF" w:rsidRDefault="00F964AF">
        <w:pPr>
          <w:pStyle w:val="Footer"/>
          <w:jc w:val="right"/>
        </w:pPr>
        <w:r>
          <w:fldChar w:fldCharType="begin"/>
        </w:r>
        <w:r>
          <w:instrText xml:space="preserve"> PAGE   \* MERGEFORMAT </w:instrText>
        </w:r>
        <w:r>
          <w:fldChar w:fldCharType="separate"/>
        </w:r>
        <w:r w:rsidR="00724C2C">
          <w:rPr>
            <w:noProof/>
          </w:rPr>
          <w:t>3</w:t>
        </w:r>
        <w:r>
          <w:rPr>
            <w:noProof/>
          </w:rPr>
          <w:fldChar w:fldCharType="end"/>
        </w:r>
      </w:p>
    </w:sdtContent>
  </w:sdt>
  <w:p w14:paraId="5613EB27" w14:textId="77777777" w:rsidR="00F964AF" w:rsidRDefault="00F96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77989" w14:textId="77777777" w:rsidR="008538AB" w:rsidRDefault="008538AB" w:rsidP="00CA28BC">
      <w:pPr>
        <w:spacing w:after="0" w:line="240" w:lineRule="auto"/>
      </w:pPr>
      <w:r>
        <w:separator/>
      </w:r>
    </w:p>
  </w:footnote>
  <w:footnote w:type="continuationSeparator" w:id="0">
    <w:p w14:paraId="62EDC75D" w14:textId="77777777" w:rsidR="008538AB" w:rsidRDefault="008538AB" w:rsidP="00CA28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BC"/>
    <w:rsid w:val="000461BF"/>
    <w:rsid w:val="0006204E"/>
    <w:rsid w:val="002E4672"/>
    <w:rsid w:val="002F103D"/>
    <w:rsid w:val="00332ABC"/>
    <w:rsid w:val="00335A5C"/>
    <w:rsid w:val="003B1D01"/>
    <w:rsid w:val="003E74C3"/>
    <w:rsid w:val="004A2FDF"/>
    <w:rsid w:val="004B5C55"/>
    <w:rsid w:val="004F7F98"/>
    <w:rsid w:val="005D26D8"/>
    <w:rsid w:val="005D58DF"/>
    <w:rsid w:val="00624871"/>
    <w:rsid w:val="00640DB7"/>
    <w:rsid w:val="00642977"/>
    <w:rsid w:val="006560F0"/>
    <w:rsid w:val="0067169C"/>
    <w:rsid w:val="00724C2C"/>
    <w:rsid w:val="00834861"/>
    <w:rsid w:val="008538AB"/>
    <w:rsid w:val="0094228A"/>
    <w:rsid w:val="00965961"/>
    <w:rsid w:val="0098553E"/>
    <w:rsid w:val="00AE4D29"/>
    <w:rsid w:val="00B90CC4"/>
    <w:rsid w:val="00CA28BC"/>
    <w:rsid w:val="00CF13A4"/>
    <w:rsid w:val="00D046F3"/>
    <w:rsid w:val="00D4212D"/>
    <w:rsid w:val="00D61B7F"/>
    <w:rsid w:val="00E56816"/>
    <w:rsid w:val="00E8660F"/>
    <w:rsid w:val="00EC7EF5"/>
    <w:rsid w:val="00EE6059"/>
    <w:rsid w:val="00F537FB"/>
    <w:rsid w:val="00F96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3EAD9"/>
  <w15:docId w15:val="{65EA9556-4BF2-47B3-B564-7E6380F4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8BC"/>
  </w:style>
  <w:style w:type="paragraph" w:styleId="Footer">
    <w:name w:val="footer"/>
    <w:basedOn w:val="Normal"/>
    <w:link w:val="FooterChar"/>
    <w:uiPriority w:val="99"/>
    <w:unhideWhenUsed/>
    <w:rsid w:val="00CA2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8BC"/>
  </w:style>
  <w:style w:type="paragraph" w:styleId="NoSpacing">
    <w:name w:val="No Spacing"/>
    <w:uiPriority w:val="1"/>
    <w:qFormat/>
    <w:rsid w:val="00CA28BC"/>
    <w:pPr>
      <w:spacing w:after="0" w:line="240" w:lineRule="auto"/>
    </w:pPr>
  </w:style>
  <w:style w:type="paragraph" w:styleId="BalloonText">
    <w:name w:val="Balloon Text"/>
    <w:basedOn w:val="Normal"/>
    <w:link w:val="BalloonTextChar"/>
    <w:uiPriority w:val="99"/>
    <w:semiHidden/>
    <w:unhideWhenUsed/>
    <w:rsid w:val="00656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4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19</cp:revision>
  <cp:lastPrinted>2017-09-17T19:11:00Z</cp:lastPrinted>
  <dcterms:created xsi:type="dcterms:W3CDTF">2016-08-19T17:53:00Z</dcterms:created>
  <dcterms:modified xsi:type="dcterms:W3CDTF">2018-08-15T14:41:00Z</dcterms:modified>
</cp:coreProperties>
</file>